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C09" w:rsidRDefault="001E4C09" w:rsidP="001E4C09">
      <w:pPr>
        <w:jc w:val="right"/>
      </w:pPr>
      <w:r>
        <w:t>Załącznik nr 6.1.</w:t>
      </w:r>
      <w:r>
        <w:t xml:space="preserve"> do SIWZ</w:t>
      </w:r>
    </w:p>
    <w:p w:rsidR="001E4C09" w:rsidRDefault="001E4C09" w:rsidP="001E4C09"/>
    <w:p w:rsidR="001E4C09" w:rsidRDefault="001E4C09" w:rsidP="001E4C09"/>
    <w:p w:rsidR="001E4C09" w:rsidRDefault="001E4C09" w:rsidP="001E4C09"/>
    <w:p w:rsidR="001E4C09" w:rsidRDefault="001E4C09" w:rsidP="001E4C09"/>
    <w:p w:rsidR="001E4C09" w:rsidRDefault="001E4C09" w:rsidP="001E4C09"/>
    <w:p w:rsidR="001E4C09" w:rsidRDefault="001E4C09" w:rsidP="001E4C09">
      <w:bookmarkStart w:id="0" w:name="_GoBack"/>
      <w:bookmarkEnd w:id="0"/>
    </w:p>
    <w:p w:rsidR="001E4C09" w:rsidRDefault="001E4C09" w:rsidP="001E4C09"/>
    <w:p w:rsidR="001E4C09" w:rsidRDefault="001E4C09" w:rsidP="001E4C09">
      <w:pPr>
        <w:jc w:val="center"/>
        <w:rPr>
          <w:b/>
        </w:rPr>
      </w:pPr>
      <w:r>
        <w:rPr>
          <w:b/>
        </w:rPr>
        <w:t>Wykaz pojazdów niezbędnych do wykonania</w:t>
      </w:r>
      <w:r>
        <w:rPr>
          <w:b/>
        </w:rPr>
        <w:t xml:space="preserve"> I</w:t>
      </w:r>
      <w:r>
        <w:rPr>
          <w:b/>
        </w:rPr>
        <w:t xml:space="preserve"> części zamówienia, będących                               w dyspozycji Wykonawcy</w:t>
      </w:r>
    </w:p>
    <w:p w:rsidR="001E4C09" w:rsidRDefault="001E4C09" w:rsidP="001E4C09">
      <w:pPr>
        <w:jc w:val="center"/>
        <w:rPr>
          <w:b/>
        </w:rPr>
      </w:pPr>
    </w:p>
    <w:p w:rsidR="001E4C09" w:rsidRDefault="001E4C09" w:rsidP="001E4C09">
      <w:pPr>
        <w:rPr>
          <w:b/>
        </w:rPr>
      </w:pPr>
    </w:p>
    <w:p w:rsidR="001E4C09" w:rsidRDefault="001E4C09" w:rsidP="001E4C09">
      <w:pPr>
        <w:rPr>
          <w:b/>
        </w:rPr>
      </w:pPr>
    </w:p>
    <w:p w:rsidR="001E4C09" w:rsidRDefault="001E4C09" w:rsidP="001E4C09">
      <w:pPr>
        <w:rPr>
          <w:b/>
        </w:rPr>
      </w:pPr>
    </w:p>
    <w:p w:rsidR="001E4C09" w:rsidRDefault="001E4C09" w:rsidP="001E4C09">
      <w:pPr>
        <w:pStyle w:val="Default"/>
        <w:ind w:right="57"/>
        <w:jc w:val="both"/>
        <w:rPr>
          <w:bCs/>
          <w:i/>
        </w:rPr>
      </w:pPr>
      <w:r>
        <w:t xml:space="preserve">dot. postępowania o udzielenie zamówienia publicznego na usługi dotyczące „Dowozy uczniów do </w:t>
      </w:r>
      <w:r>
        <w:t>szkół podstawowych</w:t>
      </w:r>
      <w:r>
        <w:t xml:space="preserve"> i szkół specjalnych z terenu Gminy Osieczna”</w:t>
      </w:r>
      <w:r>
        <w:rPr>
          <w:bCs/>
          <w:i/>
        </w:rPr>
        <w:t xml:space="preserve"> </w:t>
      </w:r>
    </w:p>
    <w:p w:rsidR="001E4C09" w:rsidRDefault="001E4C09" w:rsidP="001E4C09"/>
    <w:p w:rsidR="001E4C09" w:rsidRDefault="001E4C09" w:rsidP="001E4C09"/>
    <w:p w:rsidR="001E4C09" w:rsidRDefault="001E4C09" w:rsidP="001E4C09"/>
    <w:p w:rsidR="001E4C09" w:rsidRDefault="001E4C09" w:rsidP="001E4C09"/>
    <w:p w:rsidR="001E4C09" w:rsidRDefault="001E4C09" w:rsidP="001E4C09"/>
    <w:tbl>
      <w:tblPr>
        <w:tblStyle w:val="Tabela-Siatka"/>
        <w:tblW w:w="0" w:type="auto"/>
        <w:tblLook w:val="00A0" w:firstRow="1" w:lastRow="0" w:firstColumn="1" w:lastColumn="0" w:noHBand="0" w:noVBand="0"/>
      </w:tblPr>
      <w:tblGrid>
        <w:gridCol w:w="543"/>
        <w:gridCol w:w="2259"/>
        <w:gridCol w:w="1701"/>
        <w:gridCol w:w="1701"/>
        <w:gridCol w:w="2835"/>
      </w:tblGrid>
      <w:tr w:rsidR="001E4C09" w:rsidTr="00DC160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09" w:rsidRDefault="001E4C09" w:rsidP="00DC160E">
            <w:r>
              <w:t>Lp.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09" w:rsidRDefault="001E4C09" w:rsidP="00DC160E">
            <w:r>
              <w:t>Numer rejestracyjny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09" w:rsidRDefault="001E4C09" w:rsidP="00DC160E">
            <w:r>
              <w:t xml:space="preserve"> Liczba miejsc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09" w:rsidRDefault="001E4C09" w:rsidP="00DC160E">
            <w:r>
              <w:t>Rok produkcji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09" w:rsidRDefault="001E4C09" w:rsidP="00DC160E">
            <w:r>
              <w:t>Informacje o sposobie dysponowania sprzętem</w:t>
            </w:r>
          </w:p>
        </w:tc>
      </w:tr>
      <w:tr w:rsidR="001E4C09" w:rsidTr="00DC160E">
        <w:trPr>
          <w:trHeight w:val="66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9" w:rsidRPr="001E4C09" w:rsidRDefault="001E4C09" w:rsidP="001E4C09">
            <w:pPr>
              <w:jc w:val="center"/>
              <w:rPr>
                <w:b/>
              </w:rPr>
            </w:pPr>
            <w:r w:rsidRPr="001E4C09">
              <w:rPr>
                <w:b/>
              </w:rPr>
              <w:t>1.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9" w:rsidRDefault="001E4C09" w:rsidP="00DC160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9" w:rsidRDefault="001E4C09" w:rsidP="00DC160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9" w:rsidRDefault="001E4C09" w:rsidP="00DC160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9" w:rsidRDefault="001E4C09" w:rsidP="00DC160E"/>
        </w:tc>
      </w:tr>
      <w:tr w:rsidR="001E4C09" w:rsidTr="00DC160E">
        <w:trPr>
          <w:trHeight w:val="71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9" w:rsidRPr="001E4C09" w:rsidRDefault="001E4C09" w:rsidP="001E4C09">
            <w:pPr>
              <w:jc w:val="center"/>
              <w:rPr>
                <w:b/>
              </w:rPr>
            </w:pPr>
            <w:r w:rsidRPr="001E4C09">
              <w:rPr>
                <w:b/>
              </w:rPr>
              <w:t>2.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9" w:rsidRDefault="001E4C09" w:rsidP="00DC160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9" w:rsidRDefault="001E4C09" w:rsidP="00DC160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9" w:rsidRDefault="001E4C09" w:rsidP="00DC160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9" w:rsidRDefault="001E4C09" w:rsidP="00DC160E"/>
        </w:tc>
      </w:tr>
      <w:tr w:rsidR="001E4C09" w:rsidTr="00DC160E">
        <w:trPr>
          <w:trHeight w:val="66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9" w:rsidRPr="001E4C09" w:rsidRDefault="001E4C09" w:rsidP="001E4C09">
            <w:pPr>
              <w:jc w:val="center"/>
              <w:rPr>
                <w:b/>
              </w:rPr>
            </w:pPr>
            <w:r w:rsidRPr="001E4C09">
              <w:rPr>
                <w:b/>
              </w:rPr>
              <w:t>3.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9" w:rsidRDefault="001E4C09" w:rsidP="00DC160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9" w:rsidRDefault="001E4C09" w:rsidP="00DC160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9" w:rsidRDefault="001E4C09" w:rsidP="00DC160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09" w:rsidRDefault="001E4C09" w:rsidP="00DC160E"/>
        </w:tc>
      </w:tr>
    </w:tbl>
    <w:p w:rsidR="001E4C09" w:rsidRDefault="001E4C09" w:rsidP="001E4C09"/>
    <w:p w:rsidR="001E4C09" w:rsidRDefault="001E4C09" w:rsidP="001E4C09"/>
    <w:p w:rsidR="001E4C09" w:rsidRDefault="001E4C09" w:rsidP="001E4C09">
      <w:pPr>
        <w:rPr>
          <w:b/>
        </w:rPr>
      </w:pPr>
      <w:r>
        <w:rPr>
          <w:b/>
        </w:rPr>
        <w:t>W załączeniu kopia dowodu rejestracyjnego w/w pojazdu.</w:t>
      </w:r>
    </w:p>
    <w:p w:rsidR="001E4C09" w:rsidRDefault="001E4C09" w:rsidP="001E4C09">
      <w:pPr>
        <w:rPr>
          <w:b/>
        </w:rPr>
      </w:pPr>
    </w:p>
    <w:p w:rsidR="001E4C09" w:rsidRDefault="001E4C09" w:rsidP="001E4C09"/>
    <w:p w:rsidR="001E4C09" w:rsidRDefault="001E4C09" w:rsidP="001E4C09"/>
    <w:p w:rsidR="001E4C09" w:rsidRDefault="001E4C09" w:rsidP="001E4C09"/>
    <w:p w:rsidR="001E4C09" w:rsidRDefault="001E4C09" w:rsidP="001E4C09"/>
    <w:p w:rsidR="001E4C09" w:rsidRDefault="001E4C09" w:rsidP="001E4C09"/>
    <w:p w:rsidR="001E4C09" w:rsidRDefault="001E4C09" w:rsidP="001E4C09"/>
    <w:p w:rsidR="001E4C09" w:rsidRDefault="001E4C09" w:rsidP="001E4C09"/>
    <w:p w:rsidR="001E4C09" w:rsidRDefault="001E4C09" w:rsidP="001E4C09"/>
    <w:p w:rsidR="001E4C09" w:rsidRDefault="001E4C09" w:rsidP="001E4C09">
      <w:r>
        <w:t>.......................................                                                       ..........................................</w:t>
      </w:r>
    </w:p>
    <w:p w:rsidR="001E4C09" w:rsidRDefault="001E4C09" w:rsidP="001E4C09">
      <w:pPr>
        <w:tabs>
          <w:tab w:val="left" w:pos="6405"/>
        </w:tabs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 xml:space="preserve">                    data</w:t>
      </w:r>
      <w:r>
        <w:rPr>
          <w:sz w:val="16"/>
          <w:szCs w:val="16"/>
        </w:rPr>
        <w:tab/>
        <w:t xml:space="preserve">       podpis</w:t>
      </w:r>
    </w:p>
    <w:p w:rsidR="001E4C09" w:rsidRDefault="001E4C09" w:rsidP="001E4C09"/>
    <w:p w:rsidR="00F60632" w:rsidRDefault="001E4C09"/>
    <w:sectPr w:rsidR="00F60632" w:rsidSect="00F87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60"/>
    <w:rsid w:val="001E4C09"/>
    <w:rsid w:val="002567AD"/>
    <w:rsid w:val="003F7829"/>
    <w:rsid w:val="00AF6BC9"/>
    <w:rsid w:val="00B55760"/>
    <w:rsid w:val="00C01C1E"/>
    <w:rsid w:val="00EE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7386E-B45A-4CE0-8B5B-F83B1290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C09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E4C09"/>
    <w:pPr>
      <w:suppressAutoHyphens/>
      <w:autoSpaceDE w:val="0"/>
    </w:pPr>
    <w:rPr>
      <w:rFonts w:eastAsia="Calibri"/>
      <w:color w:val="000000"/>
      <w:kern w:val="2"/>
      <w:lang w:eastAsia="ar-SA"/>
    </w:rPr>
  </w:style>
  <w:style w:type="table" w:styleId="Tabela-Siatka">
    <w:name w:val="Table Grid"/>
    <w:basedOn w:val="Standardowy"/>
    <w:rsid w:val="001E4C09"/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593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2</cp:revision>
  <dcterms:created xsi:type="dcterms:W3CDTF">2017-06-27T08:17:00Z</dcterms:created>
  <dcterms:modified xsi:type="dcterms:W3CDTF">2017-06-27T08:19:00Z</dcterms:modified>
</cp:coreProperties>
</file>